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60C9CC83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08296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први разред природно – математички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792EDB89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1. разред</w:t>
      </w:r>
    </w:p>
    <w:p w14:paraId="15A915C7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2B52247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 са књижевнотеријским појмовима за 1. разред гимназија и средњих школа Босиљка Милић, Катарина Вучић, Завод за уџбенике и наставна средства,  Београд, 2019.</w:t>
      </w:r>
    </w:p>
    <w:p w14:paraId="49F0ACFF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или</w:t>
      </w:r>
    </w:p>
    <w:p w14:paraId="31299D1C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1. разред гимназије,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Миодраг Павловић, Зона Мркаљ, Клет, Београд, 2019.</w:t>
      </w:r>
    </w:p>
    <w:p w14:paraId="247D1949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Српски језик и књижевност за 1. разред гимназије, Весна Ломпар, Клет, Београд, 2019.</w:t>
      </w:r>
    </w:p>
    <w:p w14:paraId="14514040" w14:textId="514F5EAB" w:rsidR="0047750E" w:rsidRPr="00082961" w:rsidRDefault="007C2870" w:rsidP="00082961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762C15E7" w:rsidR="007C2870" w:rsidRPr="00B30720" w:rsidRDefault="007C2870" w:rsidP="004775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7062A325" w14:textId="27B8AD15" w:rsidR="007C2870" w:rsidRPr="0047750E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6CEF9E16" w:rsidR="00E2433E" w:rsidRPr="00082961" w:rsidRDefault="007C2870" w:rsidP="00082961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1D947A54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 w:rsidRPr="00B30720">
        <w:rPr>
          <w:rFonts w:ascii="Times New Roman" w:hAnsi="Times New Roman" w:cs="Times New Roman"/>
          <w:b/>
          <w:i/>
          <w:sz w:val="24"/>
          <w:szCs w:val="24"/>
        </w:rPr>
        <w:t>Solutions pre- intermediate, 3</w:t>
      </w:r>
      <w:r w:rsidRPr="00B307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Pr="00B30720">
        <w:rPr>
          <w:rFonts w:ascii="Times New Roman" w:hAnsi="Times New Roman" w:cs="Times New Roman"/>
          <w:b/>
          <w:i/>
          <w:sz w:val="24"/>
          <w:szCs w:val="24"/>
        </w:rPr>
        <w:t xml:space="preserve">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- уџбеник и радна свеска ), за први разред средње школе и гимназије</w:t>
      </w:r>
    </w:p>
    <w:p w14:paraId="627A0111" w14:textId="3F909546" w:rsidR="0047750E" w:rsidRPr="00082961" w:rsidRDefault="00E2433E" w:rsidP="00477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-аутори: Tim Falla, Paul A. Davies;</w:t>
      </w:r>
      <w:bookmarkStart w:id="1" w:name="_1fob9te" w:colFirst="0" w:colLast="0"/>
      <w:bookmarkEnd w:id="1"/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4C0F5D0E" w14:textId="1A266433" w:rsidR="000307C0" w:rsidRPr="00B30720" w:rsidRDefault="000307C0" w:rsidP="00082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1</w:t>
      </w:r>
    </w:p>
    <w:p w14:paraId="39249635" w14:textId="77777777" w:rsidR="00082961" w:rsidRDefault="00082961" w:rsidP="0047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26ED6B" w14:textId="28BB6BD5" w:rsidR="007C2870" w:rsidRPr="00B30720" w:rsidRDefault="00303913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Хемија</w:t>
      </w:r>
    </w:p>
    <w:p w14:paraId="0905397A" w14:textId="4BA34233" w:rsidR="00332EF2" w:rsidRPr="00082961" w:rsidRDefault="00082961" w:rsidP="00082961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Уџбеник из хемије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Pr="00B30720">
        <w:rPr>
          <w:rFonts w:ascii="Times New Roman" w:hAnsi="Times New Roman" w:cs="Times New Roman"/>
          <w:sz w:val="24"/>
          <w:szCs w:val="24"/>
          <w:lang w:val="sr-Cyrl-RS"/>
        </w:rPr>
        <w:t>Аутор: Татјана Недељковић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Pr="00B30720">
        <w:rPr>
          <w:rFonts w:ascii="Times New Roman" w:hAnsi="Times New Roman" w:cs="Times New Roman"/>
          <w:sz w:val="24"/>
          <w:szCs w:val="24"/>
          <w:lang w:val="sr-Cyrl-RS"/>
        </w:rPr>
        <w:t>Издавач: Нови логос</w:t>
      </w:r>
    </w:p>
    <w:p w14:paraId="0986156B" w14:textId="1E352FA5" w:rsidR="00E2433E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Физика</w:t>
      </w:r>
    </w:p>
    <w:p w14:paraId="7784A4E6" w14:textId="21056D42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1- у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Pr="00332EF2">
        <w:rPr>
          <w:rFonts w:ascii="Times New Roman" w:hAnsi="Times New Roman" w:cs="Times New Roman"/>
          <w:sz w:val="24"/>
          <w:szCs w:val="24"/>
        </w:rPr>
        <w:t>беник за први разред гимназије</w:t>
      </w:r>
      <w:r w:rsidR="000829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Милена Богдановић , Горан Попарић , ЛОГОС , 2019, БГ</w:t>
      </w:r>
    </w:p>
    <w:p w14:paraId="1850371F" w14:textId="512F7B4A" w:rsidR="00332EF2" w:rsidRPr="00401B01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Физика1 -збирка задатака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тестова за први разред гимназије</w:t>
      </w:r>
      <w:r w:rsidR="000829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Натаса Чалуковић, КРУГ,2014,БГ</w:t>
      </w:r>
    </w:p>
    <w:p w14:paraId="44CB6158" w14:textId="402CF8C3" w:rsidR="007C2870" w:rsidRPr="00332EF2" w:rsidRDefault="00D6265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52C36685" w14:textId="25999AC7" w:rsidR="00332EF2" w:rsidRPr="00082961" w:rsidRDefault="00D62659" w:rsidP="000829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Љубица Лалић, Милица Кокотовић, Горан Милићев</w:t>
      </w:r>
      <w:r w:rsidR="0008296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Биологија 1 - Уџбеник за први разред гимназије, Клет.</w:t>
      </w:r>
    </w:p>
    <w:p w14:paraId="5F7D413A" w14:textId="190C6718" w:rsidR="00D62659" w:rsidRPr="00332EF2" w:rsidRDefault="00D6265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74C96EB4" w14:textId="182B9D62" w:rsidR="00D62659" w:rsidRPr="00082961" w:rsidRDefault="002779E7" w:rsidP="00082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Г</w:t>
      </w: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2EF2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уџбеник за први разред гимназије,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Нови ЛОГОС,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="000829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Аутори:Рајко Голић,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6C7CF320" w14:textId="469898A9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1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први разред гимназије, Филип Марић, Kлет, 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56766737" w14:textId="55198862" w:rsidR="002D7B45" w:rsidRPr="00332EF2" w:rsidRDefault="002419FC" w:rsidP="00332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052BA336" w14:textId="6B9B39F6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Музичка култура </w:t>
      </w:r>
    </w:p>
    <w:p w14:paraId="6999B890" w14:textId="1F1A805F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Клет, аутор Александра Паладин, Музичка килтура за I разред друштвено-језичког / општег и природно-математичког смера гимназије (све исто и за 2. разред)</w:t>
      </w:r>
    </w:p>
    <w:p w14:paraId="640C6039" w14:textId="56BB7B4E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ЗУОВ, аутор Соња Маринковић, Музичка култура за I разред друштвено-језичког / општег и природно-математичког смера гимназије (све исто и за 2. разред)</w:t>
      </w:r>
    </w:p>
    <w:p w14:paraId="7189E72E" w14:textId="5E6B314E" w:rsidR="000468B9" w:rsidRPr="00332EF2" w:rsidRDefault="00082961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Ликовна култура</w:t>
      </w:r>
    </w:p>
    <w:p w14:paraId="32B15A27" w14:textId="20B888A1" w:rsidR="00365CB1" w:rsidRPr="0046779A" w:rsidRDefault="000468B9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  <w:r w:rsidRPr="0033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Ликовна култура за гимназије и средње стручне школе – Видосава Галовић, Бранка Гостовић, Завод за уџбенике</w:t>
      </w: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082961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46295"/>
    <w:rsid w:val="007C2870"/>
    <w:rsid w:val="008221C7"/>
    <w:rsid w:val="00932F41"/>
    <w:rsid w:val="00AE65DF"/>
    <w:rsid w:val="00B30720"/>
    <w:rsid w:val="00BD1021"/>
    <w:rsid w:val="00C12A18"/>
    <w:rsid w:val="00D43C58"/>
    <w:rsid w:val="00D62659"/>
    <w:rsid w:val="00E2433E"/>
    <w:rsid w:val="00E3778F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2</cp:revision>
  <dcterms:created xsi:type="dcterms:W3CDTF">2023-08-10T10:20:00Z</dcterms:created>
  <dcterms:modified xsi:type="dcterms:W3CDTF">2023-08-10T10:20:00Z</dcterms:modified>
</cp:coreProperties>
</file>